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B9" w:rsidRPr="00801D3D" w:rsidRDefault="005240B9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bCs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bCs/>
          <w:kern w:val="0"/>
          <w:sz w:val="22"/>
        </w:rPr>
        <w:t>(</w:t>
      </w:r>
      <w:r w:rsidR="00801D3D" w:rsidRPr="00801D3D">
        <w:rPr>
          <w:rFonts w:ascii="맑은 고딕" w:eastAsia="맑은 고딕" w:hAnsi="맑은 고딕" w:cs="굴림"/>
          <w:bCs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bCs/>
          <w:kern w:val="0"/>
          <w:sz w:val="22"/>
        </w:rPr>
        <w:t>별첨</w:t>
      </w:r>
      <w:r w:rsidRPr="00801D3D">
        <w:rPr>
          <w:rFonts w:ascii="맑은 고딕" w:eastAsia="맑은 고딕" w:hAnsi="맑은 고딕" w:cs="굴림" w:hint="eastAsia"/>
          <w:bCs/>
          <w:kern w:val="0"/>
          <w:sz w:val="22"/>
        </w:rPr>
        <w:t>#1</w:t>
      </w:r>
      <w:r w:rsidR="00801D3D" w:rsidRPr="00801D3D">
        <w:rPr>
          <w:rFonts w:ascii="맑은 고딕" w:eastAsia="맑은 고딕" w:hAnsi="맑은 고딕" w:cs="굴림"/>
          <w:bCs/>
          <w:kern w:val="0"/>
          <w:sz w:val="22"/>
        </w:rPr>
        <w:t xml:space="preserve"> </w:t>
      </w:r>
      <w:r w:rsidRPr="00801D3D">
        <w:rPr>
          <w:rFonts w:ascii="맑은 고딕" w:eastAsia="맑은 고딕" w:hAnsi="맑은 고딕" w:cs="굴림" w:hint="eastAsia"/>
          <w:bCs/>
          <w:kern w:val="0"/>
          <w:sz w:val="22"/>
        </w:rPr>
        <w:t>)</w:t>
      </w: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center"/>
        <w:rPr>
          <w:rFonts w:ascii="맑은 고딕" w:eastAsia="맑은 고딕" w:hAnsi="맑은 고딕" w:cs="굴림"/>
          <w:kern w:val="0"/>
          <w:sz w:val="32"/>
        </w:rPr>
      </w:pPr>
      <w:r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입</w:t>
      </w:r>
      <w:r w:rsidR="00801D3D"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</w:t>
      </w:r>
      <w:r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찰 참 가</w:t>
      </w:r>
      <w:r w:rsidR="00801D3D"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</w:t>
      </w:r>
      <w:r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신 청 서</w:t>
      </w:r>
    </w:p>
    <w:p w:rsidR="00801D3D" w:rsidRPr="00801D3D" w:rsidRDefault="00801D3D" w:rsidP="006F00FC">
      <w:pPr>
        <w:widowControl/>
        <w:wordWrap/>
        <w:autoSpaceDE/>
        <w:autoSpaceDN/>
        <w:spacing w:after="0" w:line="360" w:lineRule="exac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00F0A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  <w:u w:val="single" w:color="000000"/>
        </w:rPr>
        <w:t>㈜</w:t>
      </w:r>
      <w:r>
        <w:rPr>
          <w:rFonts w:ascii="맑은 고딕" w:eastAsia="맑은 고딕" w:hAnsi="맑은 고딕" w:cs="굴림" w:hint="eastAsia"/>
          <w:kern w:val="0"/>
          <w:sz w:val="22"/>
          <w:u w:val="single" w:color="000000"/>
        </w:rPr>
        <w:t>스피어파워</w:t>
      </w:r>
      <w:r w:rsidR="00F241EB" w:rsidRPr="00801D3D">
        <w:rPr>
          <w:rFonts w:ascii="맑은 고딕" w:eastAsia="맑은 고딕" w:hAnsi="맑은 고딕" w:cs="굴림" w:hint="eastAsia"/>
          <w:kern w:val="0"/>
          <w:sz w:val="22"/>
          <w:u w:val="single" w:color="000000"/>
        </w:rPr>
        <w:t xml:space="preserve"> 귀중</w:t>
      </w: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8595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075"/>
      </w:tblGrid>
      <w:tr w:rsidR="00F241EB" w:rsidRPr="00801D3D" w:rsidTr="008A119D">
        <w:trPr>
          <w:trHeight w:val="435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법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인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명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5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대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표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자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업   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종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5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주  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소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사업자등록번호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94A19" w:rsidRPr="00801D3D" w:rsidTr="00801D3D">
        <w:trPr>
          <w:trHeight w:val="418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19" w:rsidRPr="00801D3D" w:rsidRDefault="00594A19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담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당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자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19" w:rsidRPr="00801D3D" w:rsidRDefault="00594A19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부서명:               이름: </w:t>
            </w:r>
          </w:p>
          <w:p w:rsidR="00594A19" w:rsidRPr="00801D3D" w:rsidRDefault="00594A19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연락처: 00-000-0000 (email: </w:t>
            </w:r>
            <w:r w:rsidR="005240B9"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                     </w:t>
            </w: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    )</w:t>
            </w:r>
          </w:p>
        </w:tc>
      </w:tr>
    </w:tbl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BF2500" w:rsidRPr="00BF2500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 xml:space="preserve">※ 첨부서류 : </w:t>
      </w:r>
      <w:r w:rsidR="00BF2500">
        <w:rPr>
          <w:rFonts w:ascii="맑은 고딕" w:eastAsia="맑은 고딕" w:hAnsi="맑은 고딕" w:cs="굴림"/>
          <w:kern w:val="0"/>
          <w:sz w:val="22"/>
        </w:rPr>
        <w:t>1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) 위임장 (</w:t>
      </w:r>
      <w:r w:rsidR="00714F2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B06072">
        <w:rPr>
          <w:rFonts w:ascii="맑은 고딕" w:eastAsia="맑은 고딕" w:hAnsi="맑은 고딕" w:cs="굴림" w:hint="eastAsia"/>
          <w:kern w:val="0"/>
          <w:sz w:val="22"/>
        </w:rPr>
        <w:t xml:space="preserve">대리인 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신분증</w:t>
      </w:r>
      <w:r w:rsidR="00A17783">
        <w:rPr>
          <w:rFonts w:ascii="맑은 고딕" w:eastAsia="맑은 고딕" w:hAnsi="맑은 고딕" w:cs="굴림" w:hint="eastAsia"/>
          <w:kern w:val="0"/>
          <w:sz w:val="22"/>
        </w:rPr>
        <w:t xml:space="preserve"> 사본</w:t>
      </w:r>
      <w:r w:rsidR="00B06072">
        <w:rPr>
          <w:rFonts w:ascii="맑은 고딕" w:eastAsia="맑은 고딕" w:hAnsi="맑은 고딕" w:cs="굴림" w:hint="eastAsia"/>
          <w:kern w:val="0"/>
          <w:sz w:val="22"/>
        </w:rPr>
        <w:t xml:space="preserve">, 재직증명서 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)</w:t>
      </w:r>
      <w:r w:rsidR="00714F2F">
        <w:rPr>
          <w:rFonts w:ascii="맑은 고딕" w:eastAsia="맑은 고딕" w:hAnsi="맑은 고딕" w:cs="굴림"/>
          <w:kern w:val="0"/>
          <w:sz w:val="22"/>
        </w:rPr>
        <w:t xml:space="preserve">   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1부 ( 별첨#</w:t>
      </w:r>
      <w:r w:rsidR="00BF2500">
        <w:rPr>
          <w:rFonts w:ascii="맑은 고딕" w:eastAsia="맑은 고딕" w:hAnsi="맑은 고딕" w:cs="굴림"/>
          <w:kern w:val="0"/>
          <w:sz w:val="22"/>
        </w:rPr>
        <w:t>2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 xml:space="preserve"> )</w:t>
      </w:r>
    </w:p>
    <w:p w:rsidR="00580E20" w:rsidRPr="00801D3D" w:rsidRDefault="00621F9C" w:rsidP="006F00FC">
      <w:pPr>
        <w:widowControl/>
        <w:wordWrap/>
        <w:autoSpaceDE/>
        <w:autoSpaceDN/>
        <w:spacing w:after="0" w:line="360" w:lineRule="exact"/>
        <w:ind w:left="1400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2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 xml:space="preserve">) 비밀유지확약서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                        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1부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별첨#</w:t>
      </w:r>
      <w:r w:rsidR="00D629F2">
        <w:rPr>
          <w:rFonts w:ascii="맑은 고딕" w:eastAsia="맑은 고딕" w:hAnsi="맑은 고딕" w:cs="굴림"/>
          <w:kern w:val="0"/>
          <w:sz w:val="22"/>
        </w:rPr>
        <w:t>3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580E20" w:rsidRPr="00801D3D" w:rsidRDefault="00621F9C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3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 xml:space="preserve">) 각서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                                  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1부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별첨#</w:t>
      </w:r>
      <w:r w:rsidR="00D629F2">
        <w:rPr>
          <w:rFonts w:ascii="맑은 고딕" w:eastAsia="맑은 고딕" w:hAnsi="맑은 고딕" w:cs="굴림"/>
          <w:kern w:val="0"/>
          <w:sz w:val="22"/>
        </w:rPr>
        <w:t>4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CC201D" w:rsidRPr="00801D3D" w:rsidRDefault="00621F9C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4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</w:rPr>
        <w:t xml:space="preserve">)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등기사항전부증명서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구 </w:t>
      </w:r>
      <w:r w:rsidR="00CC201D" w:rsidRPr="009F5457">
        <w:rPr>
          <w:rFonts w:ascii="맑은 고딕" w:eastAsia="맑은 고딕" w:hAnsi="맑은 고딕" w:cs="굴림"/>
          <w:spacing w:val="-4"/>
          <w:kern w:val="0"/>
          <w:sz w:val="22"/>
        </w:rPr>
        <w:t>법인등기부등본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)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9F5457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 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CC201D" w:rsidRPr="00801D3D" w:rsidRDefault="00621F9C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5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) 법인인감증명서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                         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CC201D" w:rsidRPr="00801D3D" w:rsidRDefault="00621F9C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6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) 사용인감계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01D3D" w:rsidRPr="009F5457">
        <w:rPr>
          <w:rFonts w:ascii="맑은 고딕" w:eastAsia="맑은 고딕" w:hAnsi="맑은 고딕" w:cs="굴림" w:hint="eastAsia"/>
          <w:spacing w:val="-4"/>
          <w:kern w:val="0"/>
          <w:sz w:val="22"/>
        </w:rPr>
        <w:t>사용인감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날인 시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)          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1, 2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F241EB" w:rsidRDefault="00621F9C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  <w:vertAlign w:val="superscript"/>
        </w:rPr>
      </w:pPr>
      <w:r>
        <w:rPr>
          <w:rFonts w:ascii="맑은 고딕" w:eastAsia="맑은 고딕" w:hAnsi="맑은 고딕" w:cs="굴림"/>
          <w:kern w:val="0"/>
          <w:sz w:val="22"/>
        </w:rPr>
        <w:t>7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) 사업자등록증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                           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641E9E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CB432E" w:rsidRDefault="00CB432E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bookmarkStart w:id="0" w:name="_GoBack"/>
      <w:bookmarkEnd w:id="0"/>
    </w:p>
    <w:p w:rsidR="00621F9C" w:rsidRDefault="00621F9C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621F9C" w:rsidRPr="00801D3D" w:rsidRDefault="00621F9C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693454" w:rsidRDefault="00693454" w:rsidP="00693454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693454" w:rsidRDefault="00714F2F" w:rsidP="00693454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회</w:t>
      </w:r>
      <w:r w:rsidR="00693454" w:rsidRPr="00693454">
        <w:rPr>
          <w:rFonts w:ascii="맑은 고딕" w:eastAsia="맑은 고딕" w:hAnsi="맑은 고딕" w:cs="굴림" w:hint="eastAsia"/>
          <w:kern w:val="0"/>
          <w:sz w:val="22"/>
        </w:rPr>
        <w:t>사는</w:t>
      </w:r>
      <w:r w:rsidR="00693454" w:rsidRPr="00693454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F00F0A">
        <w:rPr>
          <w:rFonts w:ascii="맑은 고딕" w:eastAsia="맑은 고딕" w:hAnsi="맑은 고딕" w:cs="굴림"/>
          <w:kern w:val="0"/>
          <w:sz w:val="22"/>
        </w:rPr>
        <w:t>㈜</w:t>
      </w:r>
      <w:r w:rsidR="00F00F0A">
        <w:rPr>
          <w:rFonts w:ascii="맑은 고딕" w:eastAsia="맑은 고딕" w:hAnsi="맑은 고딕" w:cs="굴림" w:hint="eastAsia"/>
          <w:kern w:val="0"/>
          <w:sz w:val="22"/>
        </w:rPr>
        <w:t>스피어파워</w:t>
      </w:r>
      <w:r w:rsidR="00693454" w:rsidRPr="00693454">
        <w:rPr>
          <w:rFonts w:ascii="맑은 고딕" w:eastAsia="맑은 고딕" w:hAnsi="맑은 고딕" w:cs="굴림"/>
          <w:kern w:val="0"/>
          <w:sz w:val="22"/>
        </w:rPr>
        <w:t xml:space="preserve">의 </w:t>
      </w:r>
      <w:r w:rsidR="00F00F0A">
        <w:rPr>
          <w:rFonts w:ascii="맑은 고딕" w:eastAsia="맑은 고딕" w:hAnsi="맑은 고딕" w:cs="굴림" w:hint="eastAsia"/>
          <w:kern w:val="0"/>
          <w:sz w:val="22"/>
        </w:rPr>
        <w:t>바이오제조소</w:t>
      </w:r>
      <w:r w:rsidR="00693454" w:rsidRPr="00693454">
        <w:rPr>
          <w:rFonts w:ascii="맑은 고딕" w:eastAsia="맑은 고딕" w:hAnsi="맑은 고딕" w:cs="굴림"/>
          <w:kern w:val="0"/>
          <w:sz w:val="22"/>
        </w:rPr>
        <w:t xml:space="preserve"> 부동산 및 장비 일체의 매각과 관련하여</w:t>
      </w:r>
      <w:r w:rsidR="00693454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93454" w:rsidRPr="00693454">
        <w:rPr>
          <w:rFonts w:ascii="맑은 고딕" w:eastAsia="맑은 고딕" w:hAnsi="맑은 고딕" w:cs="굴림" w:hint="eastAsia"/>
          <w:kern w:val="0"/>
          <w:sz w:val="22"/>
        </w:rPr>
        <w:t>입찰에</w:t>
      </w:r>
      <w:r w:rsidR="00693454" w:rsidRPr="00693454">
        <w:rPr>
          <w:rFonts w:ascii="맑은 고딕" w:eastAsia="맑은 고딕" w:hAnsi="맑은 고딕" w:cs="굴림"/>
          <w:kern w:val="0"/>
          <w:sz w:val="22"/>
        </w:rPr>
        <w:t xml:space="preserve"> 참가하고자 본 신청서를 제출합니다.</w:t>
      </w:r>
    </w:p>
    <w:p w:rsidR="00F241EB" w:rsidRPr="00641E9E" w:rsidRDefault="00693454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641E9E">
        <w:rPr>
          <w:rFonts w:ascii="맑은 고딕" w:eastAsia="맑은 고딕" w:hAnsi="맑은 고딕" w:cs="굴림"/>
          <w:kern w:val="0"/>
          <w:sz w:val="22"/>
        </w:rPr>
        <w:t xml:space="preserve"> </w:t>
      </w:r>
    </w:p>
    <w:p w:rsidR="006F00FC" w:rsidRDefault="008B3E05" w:rsidP="00693454">
      <w:pPr>
        <w:widowControl/>
        <w:wordWrap/>
        <w:autoSpaceDE/>
        <w:autoSpaceDN/>
        <w:spacing w:after="0" w:line="360" w:lineRule="exact"/>
        <w:jc w:val="center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>20</w:t>
      </w:r>
      <w:r w:rsidR="00F00F0A">
        <w:rPr>
          <w:rFonts w:ascii="맑은 고딕" w:eastAsia="맑은 고딕" w:hAnsi="맑은 고딕" w:cs="굴림"/>
          <w:kern w:val="0"/>
          <w:sz w:val="22"/>
        </w:rPr>
        <w:t>24</w:t>
      </w:r>
      <w:r w:rsidR="00F241EB" w:rsidRPr="00801D3D">
        <w:rPr>
          <w:rFonts w:ascii="맑은 고딕" w:eastAsia="맑은 고딕" w:hAnsi="맑은 고딕" w:cs="굴림" w:hint="eastAsia"/>
          <w:kern w:val="0"/>
          <w:sz w:val="22"/>
        </w:rPr>
        <w:t>년    월    일</w:t>
      </w:r>
    </w:p>
    <w:p w:rsidR="00FA0EC7" w:rsidRPr="00801D3D" w:rsidRDefault="00FA0EC7" w:rsidP="006F00FC">
      <w:pPr>
        <w:widowControl/>
        <w:wordWrap/>
        <w:autoSpaceDE/>
        <w:autoSpaceDN/>
        <w:spacing w:after="0" w:line="360" w:lineRule="exac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4253" w:type="dxa"/>
        <w:tblInd w:w="2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993"/>
      </w:tblGrid>
      <w:tr w:rsidR="00F241EB" w:rsidRPr="00801D3D" w:rsidTr="006F00FC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법 인 명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6F00FC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주    소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6F00FC">
        <w:trPr>
          <w:trHeight w:val="43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대표이사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(인)</w:t>
            </w:r>
          </w:p>
        </w:tc>
      </w:tr>
    </w:tbl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ind w:left="1234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41E9E">
        <w:rPr>
          <w:rFonts w:ascii="맑은 고딕" w:eastAsia="맑은 고딕" w:hAnsi="맑은 고딕" w:cs="굴림" w:hint="eastAsia"/>
          <w:kern w:val="0"/>
          <w:sz w:val="22"/>
        </w:rPr>
        <w:t>주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1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) 신청인이 외국법인으로 위 서류가 없는 경우 이에 준하는 서류</w:t>
      </w:r>
    </w:p>
    <w:p w:rsidR="00FA0EC7" w:rsidRPr="00693454" w:rsidRDefault="00F241EB" w:rsidP="00FA0EC7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41E9E">
        <w:rPr>
          <w:rFonts w:ascii="맑은 고딕" w:eastAsia="맑은 고딕" w:hAnsi="맑은 고딕" w:cs="굴림" w:hint="eastAsia"/>
          <w:kern w:val="0"/>
          <w:sz w:val="22"/>
        </w:rPr>
        <w:t>주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2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) 사용인감을 이용하여 날인할 경우 법인인감증명서와 사용인감계 각 1부 제출</w:t>
      </w:r>
    </w:p>
    <w:sectPr w:rsidR="00FA0EC7" w:rsidRPr="00693454" w:rsidSect="00CC201D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C8" w:rsidRDefault="00AA39C8">
      <w:pPr>
        <w:spacing w:after="0" w:line="240" w:lineRule="auto"/>
      </w:pPr>
    </w:p>
  </w:endnote>
  <w:endnote w:type="continuationSeparator" w:id="0">
    <w:p w:rsidR="00AA39C8" w:rsidRDefault="00AA3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C8" w:rsidRDefault="00AA39C8">
      <w:pPr>
        <w:spacing w:after="0" w:line="240" w:lineRule="auto"/>
      </w:pPr>
    </w:p>
  </w:footnote>
  <w:footnote w:type="continuationSeparator" w:id="0">
    <w:p w:rsidR="00AA39C8" w:rsidRDefault="00AA39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F"/>
    <w:rsid w:val="000512A0"/>
    <w:rsid w:val="000C74D4"/>
    <w:rsid w:val="000D1874"/>
    <w:rsid w:val="001B5E78"/>
    <w:rsid w:val="002019AB"/>
    <w:rsid w:val="002768CB"/>
    <w:rsid w:val="00297794"/>
    <w:rsid w:val="003039BE"/>
    <w:rsid w:val="003454F9"/>
    <w:rsid w:val="003B3D08"/>
    <w:rsid w:val="00400DDC"/>
    <w:rsid w:val="0041695E"/>
    <w:rsid w:val="00466F8D"/>
    <w:rsid w:val="004D3D2B"/>
    <w:rsid w:val="005124EA"/>
    <w:rsid w:val="005240B9"/>
    <w:rsid w:val="00580E20"/>
    <w:rsid w:val="00581D2D"/>
    <w:rsid w:val="00594A19"/>
    <w:rsid w:val="005A3851"/>
    <w:rsid w:val="00621F9C"/>
    <w:rsid w:val="006232EA"/>
    <w:rsid w:val="00641E9E"/>
    <w:rsid w:val="00687943"/>
    <w:rsid w:val="00691FFD"/>
    <w:rsid w:val="00693454"/>
    <w:rsid w:val="006B0322"/>
    <w:rsid w:val="006F00FC"/>
    <w:rsid w:val="0070507B"/>
    <w:rsid w:val="00714F2F"/>
    <w:rsid w:val="007259BA"/>
    <w:rsid w:val="007C19C0"/>
    <w:rsid w:val="007D419B"/>
    <w:rsid w:val="007D51D5"/>
    <w:rsid w:val="00801D3D"/>
    <w:rsid w:val="008406F4"/>
    <w:rsid w:val="0085497E"/>
    <w:rsid w:val="008867A9"/>
    <w:rsid w:val="008A119D"/>
    <w:rsid w:val="008A22C3"/>
    <w:rsid w:val="008B3E05"/>
    <w:rsid w:val="008D63B7"/>
    <w:rsid w:val="008D75CC"/>
    <w:rsid w:val="0092499D"/>
    <w:rsid w:val="009941D2"/>
    <w:rsid w:val="009F5457"/>
    <w:rsid w:val="00A17783"/>
    <w:rsid w:val="00AA39C8"/>
    <w:rsid w:val="00AF3FDF"/>
    <w:rsid w:val="00B06072"/>
    <w:rsid w:val="00B13B47"/>
    <w:rsid w:val="00B65091"/>
    <w:rsid w:val="00BB1C7C"/>
    <w:rsid w:val="00BF2500"/>
    <w:rsid w:val="00C21955"/>
    <w:rsid w:val="00C6081B"/>
    <w:rsid w:val="00CB432E"/>
    <w:rsid w:val="00CC201D"/>
    <w:rsid w:val="00D0316A"/>
    <w:rsid w:val="00D629F2"/>
    <w:rsid w:val="00D86097"/>
    <w:rsid w:val="00E22EBF"/>
    <w:rsid w:val="00E4798E"/>
    <w:rsid w:val="00E50E98"/>
    <w:rsid w:val="00F00F0A"/>
    <w:rsid w:val="00F241EB"/>
    <w:rsid w:val="00F62041"/>
    <w:rsid w:val="00F83473"/>
    <w:rsid w:val="00FA0EC7"/>
    <w:rsid w:val="00FA42C6"/>
    <w:rsid w:val="00FD29EF"/>
    <w:rsid w:val="00FD3C3C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0CB58"/>
  <w15:docId w15:val="{63E3A332-A9E9-4158-8B79-21B71F4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63B7"/>
  </w:style>
  <w:style w:type="paragraph" w:styleId="a5">
    <w:name w:val="footer"/>
    <w:basedOn w:val="a"/>
    <w:link w:val="Char0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63B7"/>
  </w:style>
  <w:style w:type="paragraph" w:styleId="a6">
    <w:name w:val="Balloon Text"/>
    <w:basedOn w:val="a"/>
    <w:link w:val="Char1"/>
    <w:uiPriority w:val="99"/>
    <w:semiHidden/>
    <w:unhideWhenUsed/>
    <w:rsid w:val="00CB4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B4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프로스테믹스</cp:lastModifiedBy>
  <cp:revision>6</cp:revision>
  <cp:lastPrinted>2024-04-25T00:05:00Z</cp:lastPrinted>
  <dcterms:created xsi:type="dcterms:W3CDTF">2020-11-25T07:13:00Z</dcterms:created>
  <dcterms:modified xsi:type="dcterms:W3CDTF">2024-04-25T00:10:00Z</dcterms:modified>
</cp:coreProperties>
</file>